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Кузсбасская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Удмуртская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Удмуртская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Кузсбасская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